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CF" w:rsidRDefault="005F36CF" w:rsidP="005F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5F36CF" w:rsidRDefault="005F36CF" w:rsidP="005F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F36CF" w:rsidRDefault="005F36CF" w:rsidP="005F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F36CF" w:rsidRDefault="005F36CF" w:rsidP="005F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F36CF" w:rsidRDefault="005F36CF" w:rsidP="005F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созыв</w:t>
      </w:r>
    </w:p>
    <w:p w:rsidR="005F36CF" w:rsidRDefault="005F36CF" w:rsidP="005F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6CF" w:rsidRDefault="005F36CF" w:rsidP="005F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F36CF" w:rsidRDefault="005F36CF" w:rsidP="005F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6CF" w:rsidRDefault="005F36CF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марта 2015 года       № 3</w:t>
      </w:r>
      <w:r w:rsidR="00C72703">
        <w:rPr>
          <w:rFonts w:ascii="Times New Roman" w:hAnsi="Times New Roman" w:cs="Times New Roman"/>
          <w:sz w:val="24"/>
          <w:szCs w:val="24"/>
        </w:rPr>
        <w:t>7</w:t>
      </w:r>
    </w:p>
    <w:p w:rsidR="005F36CF" w:rsidRDefault="005F36CF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C8D" w:rsidRDefault="00C72703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от 21.04.2011 года № 90</w:t>
      </w:r>
    </w:p>
    <w:p w:rsidR="00385C8D" w:rsidRDefault="00385C8D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самообложении граждан, </w:t>
      </w:r>
    </w:p>
    <w:p w:rsidR="00385C8D" w:rsidRDefault="00385C8D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85C8D" w:rsidRDefault="00385C8D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Порядка установления и сбора средств самообложения граждан, </w:t>
      </w:r>
    </w:p>
    <w:p w:rsidR="005F36CF" w:rsidRDefault="00385C8D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C72703">
        <w:rPr>
          <w:rFonts w:ascii="Times New Roman" w:hAnsi="Times New Roman" w:cs="Times New Roman"/>
          <w:sz w:val="24"/>
          <w:szCs w:val="24"/>
        </w:rPr>
        <w:t>.</w:t>
      </w:r>
    </w:p>
    <w:p w:rsidR="005F36CF" w:rsidRDefault="005F36CF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CF" w:rsidRDefault="005F36CF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6CF" w:rsidRDefault="00B00BF1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2703">
        <w:rPr>
          <w:rFonts w:ascii="Times New Roman" w:hAnsi="Times New Roman" w:cs="Times New Roman"/>
          <w:sz w:val="24"/>
          <w:szCs w:val="24"/>
        </w:rPr>
        <w:t>На основании п.2 ст.56 «Средства самообложения граждан» Федерального закона от 0</w:t>
      </w:r>
      <w:r w:rsidR="006A4B34">
        <w:rPr>
          <w:rFonts w:ascii="Times New Roman" w:hAnsi="Times New Roman" w:cs="Times New Roman"/>
          <w:sz w:val="24"/>
          <w:szCs w:val="24"/>
        </w:rPr>
        <w:t>6</w:t>
      </w:r>
      <w:r w:rsidR="00C72703">
        <w:rPr>
          <w:rFonts w:ascii="Times New Roman" w:hAnsi="Times New Roman" w:cs="Times New Roman"/>
          <w:sz w:val="24"/>
          <w:szCs w:val="24"/>
        </w:rPr>
        <w:t>.10.2003 года № 131-ФЗ</w:t>
      </w:r>
      <w:r w:rsidR="007C0555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</w:t>
      </w:r>
      <w:r w:rsidR="006A4B34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B00BF1" w:rsidRDefault="00B00BF1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BF1" w:rsidRDefault="00B00BF1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4B34">
        <w:rPr>
          <w:rFonts w:ascii="Times New Roman" w:hAnsi="Times New Roman" w:cs="Times New Roman"/>
          <w:sz w:val="24"/>
          <w:szCs w:val="24"/>
        </w:rPr>
        <w:t xml:space="preserve">Отменить решение совета депутатов </w:t>
      </w:r>
      <w:proofErr w:type="spellStart"/>
      <w:r w:rsidR="006A4B34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6A4B34">
        <w:rPr>
          <w:rFonts w:ascii="Times New Roman" w:hAnsi="Times New Roman" w:cs="Times New Roman"/>
          <w:sz w:val="24"/>
          <w:szCs w:val="24"/>
        </w:rPr>
        <w:t xml:space="preserve"> сельского поселения от 21.04.2011 года № 90 «Об утверждении Положения о самообложении граждан, зарегистрированных на территории </w:t>
      </w:r>
      <w:proofErr w:type="spellStart"/>
      <w:r w:rsidR="006A4B34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6A4B34">
        <w:rPr>
          <w:rFonts w:ascii="Times New Roman" w:hAnsi="Times New Roman" w:cs="Times New Roman"/>
          <w:sz w:val="24"/>
          <w:szCs w:val="24"/>
        </w:rPr>
        <w:t xml:space="preserve"> сельского поселения и Порядка установления и сбора средств самообложения граждан, зарегистрированных на территории </w:t>
      </w:r>
      <w:proofErr w:type="spellStart"/>
      <w:r w:rsidR="006A4B34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6A4B3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B00BF1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4B34">
        <w:rPr>
          <w:rFonts w:ascii="Times New Roman" w:hAnsi="Times New Roman" w:cs="Times New Roman"/>
          <w:sz w:val="24"/>
          <w:szCs w:val="24"/>
        </w:rPr>
        <w:t>Опубликовать данное решение в газете «</w:t>
      </w:r>
      <w:proofErr w:type="spellStart"/>
      <w:proofErr w:type="gramStart"/>
      <w:r w:rsidR="006A4B34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 w:rsidR="006A4B3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8C2DE7" w:rsidRDefault="008C2DE7" w:rsidP="005F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Н.А.Босак</w:t>
      </w:r>
      <w:proofErr w:type="spellEnd"/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70060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DE7" w:rsidRDefault="008C2DE7" w:rsidP="00837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C2DE7" w:rsidSect="008C2DE7">
      <w:pgSz w:w="11906" w:h="16838"/>
      <w:pgMar w:top="1134" w:right="130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AB"/>
    <w:rsid w:val="000B684E"/>
    <w:rsid w:val="001263F5"/>
    <w:rsid w:val="002B47BD"/>
    <w:rsid w:val="00385C8D"/>
    <w:rsid w:val="00497562"/>
    <w:rsid w:val="005F36CF"/>
    <w:rsid w:val="006239DA"/>
    <w:rsid w:val="006A4B34"/>
    <w:rsid w:val="00700604"/>
    <w:rsid w:val="00732E11"/>
    <w:rsid w:val="007C0555"/>
    <w:rsid w:val="00837A0F"/>
    <w:rsid w:val="008411AB"/>
    <w:rsid w:val="008C2DE7"/>
    <w:rsid w:val="00A61748"/>
    <w:rsid w:val="00A7429D"/>
    <w:rsid w:val="00AA2113"/>
    <w:rsid w:val="00AF53B5"/>
    <w:rsid w:val="00B00BF1"/>
    <w:rsid w:val="00C72703"/>
    <w:rsid w:val="00D2534C"/>
    <w:rsid w:val="00D27E4B"/>
    <w:rsid w:val="00E43C5E"/>
    <w:rsid w:val="00EE5403"/>
    <w:rsid w:val="00F6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HNumYTJm5fMOf/Kgtpa5MqHINx8fpA2NoT/Cb9Km5fM=</DigestValue>
    </Reference>
    <Reference URI="#idOfficeObject" Type="http://www.w3.org/2000/09/xmldsig#Object">
      <DigestMethod Algorithm="http://www.w3.org/2001/04/xmldsig-more#gostr3411"/>
      <DigestValue>ySdzEuJTwKgFG2HeVFsBqmk/eT+QiARfRRISvfuqOQc=</DigestValue>
    </Reference>
  </SignedInfo>
  <SignatureValue>
    DMX+jFhixWISMequOThmIDnprLFQnoND43+Y+rpxDBBZb4DQAGkHtcyFN6TK2REcRx++Kq+i
    wJNXkldSu+S+aw==
  </SignatureValue>
  <KeyInfo>
    <KeyValue>
      <RSAKeyValue>
        <Modulus>
            jzYG32TXr7hQSGYtGRxldGzJ0yirB9oz7EW5+H08YOysmM4RCDe+NdqMvjv1rS77AR4CAgOF
            KgcGACQCAgOFKg==
          </Modulus>
        <Exponent>BwYSMA==</Exponent>
      </RSAKeyValue>
    </KeyValue>
    <X509Data>
      <X509Certificate>
          MIIHyTCCB3igAwIBAgIKFM63mAABAAAKXjAIBgYqhQMCAgMwgfgxGDAWBgUqhQNkARINMTEy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0KMg0JvQniAi0J7QrdCfIjAeFw0xNTAyMDYwOTMyMDBaFw0xNjA1MDYwOTQyMDBaMIICdDEW
          MBQGBSqFA2QDEgswMDY0MzI2MjIxMjEYMBYGBSqFA2QBEg0xMDY0NzEwMDAwMzk4MRowGAYI
          KoUDA4EDAQESDDAwNDcxMDAyNjI1ODEeMBwGCSqGSIb3DQEJARYPa29yemE0N0BtYWlsLnJ1
          MQswCQYDVQQGEwJSVTE5MDcGA1UECB4wADQANwAgBBsENQQ9BDgEPQQzBEAEMAQ0BEEEOgQw
          BE8AIAQ+BDEEOwQwBEEEQgRMMSEwHwYDVQQHHhgEPwAuBCEEOgRABDUEMQQ+BDsEPgQyBD4x
          aTBnBgNVBAoeYAQQBDQEPAQ4BD0EOARBBEIEQAQwBEYEOARPACAEIQQ6BEAENQQxBD4EOwQ+
          BDIEQQQ6BD4EMwQ+ACAEQQQ1BDsETARBBDoEPgQzBD4AIAQ/BD4EQQQ1BDsENQQ9BDgETzEn
          MCUGA1UECx4eBCEEPgQyBDUEQgAgBDQENQQ/BEMEQgQwBEIEPgQyMT8wPQYDVQQDHjYEEQQ+
          BEEEMAQ6ACAEHQQ4BDoEPgQ7BDAEOQAgBBAEOwQ1BDoEQQQwBD0ENARABD4EMgQ4BEcxITAf
          BgNVBAkeGAQ/AC4EIQQ6BEAENQQxBD4EOwQ+BDIEPjFXMFUGA1UEDB5OBBMEOwQwBDIEMAAg
          BCEEOgRABDUEMQQ7BD4EMgRBBDoEPgQzBD4AIARBBDUEOwRMBEEEOgQ+BDMEPgAgBD8EPgRB
          BDUEOwQ1BD0EOARPMTMwMQYDVQQqHioEHQQ4BDoEPgQ7BDAEOQAgBBAEOwQ1BDoEQQQwBD0E
          NARABD4EMgQ4BEcxEzARBgNVBAQeCgQRBD4EQQQwBDowYzAcBgYqhQMCAhMwEgYHKoUDAgIk
          AAYHKoUDAgIeAQNDAARA+y6t9Tu+jNo1vjcIEc6YrOxgPH34uUXsM9oHqyjTyWx0ZRwZLWZI
          ULiv12TfBjaPjTBCX40u6JgrQhBzbtBvx6OCA2EwggNdMA4GA1UdDwEB/wQEAwIE8DAdBgNV
          HSUEFjAUBggrBgEFBQcDBAYIKwYBBQUHAwIwHQYDVR0OBBYEFP8qMoks5viIHuCxIoeD7aYY
          czrEMIIBNgYDVR0jBIIBLTCCASmAFO5eM2z2GaiR937AZrGUZ/W3EZ/zoYH+pIH7MIH4MRgw
          FgYFKoUDZAESDTExMjQ3MDMwMDAzMzMxGjAYBggqhQMDgQMBARIMMDA0NzAzMTI1OTU2MRww
          GgYJKoZIhvcNAQkBFg11ZGNAbGVucmVnLnJ1MRswGQYDVQQKDBLQk9Ca0KMg0JvQniDQntCt
          0J8xJjAkBgNVBAcMHdCh0LDQvdC60YIt0J/QtdGC0LXRgNCx0YPRgNCzMSwwKgYDVQQIDCM3
          OCDQsy7QodCw0L3QutGCLdCf0LXRgtC10YDQsdGD0YDQszELMAkGA1UEBhMCUlUxIjAgBgNV
          BAMMGdCj0KYg0JPQmtCjINCb0J4gItCe0K3QnyKCEE1rdNuP1DqrTtnLV637a70wMgYDVR0f
          BCswKTAnoCWgI4YhaHR0cDovL2NhLmxlbm9ibC5ydS9lLWdvdjIwMTUuY3JsMD0GCCsGAQUF
          BwEBBDEwLzAtBggrBgEFBQcwAoYhaHR0cDovL2NhLmxlbm9ibC5ydS9lLWdvdjIwMTUuY2Vy
          MCsGA1UdEAQkMCKADzIwMTUwMjA2MDkzMjAwWoEPMjAxNjAyMDYwOTMyMDBaMBMGA1UdIAQM
          MAowCAYGKoUDZHEBMDQGBSqFA2RvBCsMKdCa0YDQuNC/0YLQvtCf0YDQviBDU1AgKNCy0LXR
          gNGB0LjRjyAzLjYpMIHnBgUqhQNkcASB3TCB2gwrItCa0YDQuNC/0YLQvtCf0YDQviBDU1Ai
          ICjQstC10YDRgdC40Y8gMy42KQxTItCj0LTQvtGB0YLQvtCy0LXRgNGP0Y7RidC40Lkg0YbQ
          tdC90YLRgCAi0JrRgNC40L/RgtC+0J/RgNC+INCj0KYiINCy0LXRgNGB0LjQuCAxLjUMLdCh
          0KQvMTI0LTIyMzgg0L7RgiAwNCDQvtC60YLRj9Cx0YDRjyAyMDEzINCzLgwn0KHQpC8xMjgt
          MTgyMiDQvtGCIDAxINC40Y7QvdGPIDIwMTIg0LMuMAgGBiqFAwICAwNBAJksQ4QKGEmPLH5G
          5dLwXePqZ2KvRO7zMo2dzuB8iNOPyOzpPYyIVZkwKBseZqbfzBkOxlThCBvjjF+7IZcK
Kfs=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+BxoFOWc6RpD4Z1xzcAXtV3uUeE=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settings.xml?ContentType=application/vnd.openxmlformats-officedocument.wordprocessingml.settings+xml">
        <DigestMethod Algorithm="http://www.w3.org/2000/09/xmldsig#sha1"/>
        <DigestValue>dqR9uUWJ7ZWs9ja2d3v7idX6WKQ=</DigestValue>
      </Reference>
      <Reference URI="/word/styles.xml?ContentType=application/vnd.openxmlformats-officedocument.wordprocessingml.styles+xml">
        <DigestMethod Algorithm="http://www.w3.org/2000/09/xmldsig#sha1"/>
        <DigestValue>/JAV/WJxTAhV72xjCApMi0EKQLs=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2016-02-21T14:49:57Z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24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2015-04-02T05:39:00Z</cp:lastPrinted>
  <dcterms:created xsi:type="dcterms:W3CDTF">2015-03-26T07:26:00Z</dcterms:created>
  <dcterms:modified xsi:type="dcterms:W3CDTF">2015-04-02T07:09:00Z</dcterms:modified>
</cp:coreProperties>
</file>